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2246D2" w:rsidRDefault="002246D2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proofErr w:type="gramStart"/>
      <w:r w:rsidRPr="00860CFB">
        <w:t>В ответ на запрос №</w:t>
      </w:r>
      <w:r w:rsidR="003917C2" w:rsidRPr="00860CFB">
        <w:t xml:space="preserve"> </w:t>
      </w:r>
      <w:r w:rsidR="002246D2">
        <w:t>8</w:t>
      </w:r>
      <w:r w:rsidR="00786062">
        <w:t>1</w:t>
      </w:r>
      <w:r w:rsidR="002246D2">
        <w:t>690</w:t>
      </w:r>
      <w:r w:rsidRPr="00860CFB">
        <w:t xml:space="preserve"> от </w:t>
      </w:r>
      <w:r w:rsidR="002246D2">
        <w:t>30</w:t>
      </w:r>
      <w:r w:rsidRPr="00860CFB">
        <w:t>.</w:t>
      </w:r>
      <w:r w:rsidR="00703174" w:rsidRPr="00860CFB">
        <w:t>0</w:t>
      </w:r>
      <w:r w:rsidR="002246D2">
        <w:t>9</w:t>
      </w:r>
      <w:r w:rsidR="00703174" w:rsidRPr="00860CFB">
        <w:t>.2019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2246D2">
        <w:rPr>
          <w:kern w:val="32"/>
        </w:rPr>
        <w:t xml:space="preserve">на </w:t>
      </w:r>
      <w:r w:rsidR="002246D2" w:rsidRPr="002246D2">
        <w:rPr>
          <w:kern w:val="32"/>
        </w:rPr>
        <w:t>о</w:t>
      </w:r>
      <w:r w:rsidR="002246D2" w:rsidRPr="002246D2">
        <w:t xml:space="preserve">казание услуг по изготовлению рекламно-информационной продукции с разработкой </w:t>
      </w:r>
      <w:proofErr w:type="spellStart"/>
      <w:r w:rsidR="002246D2" w:rsidRPr="002246D2">
        <w:t>дизайн-проекта</w:t>
      </w:r>
      <w:proofErr w:type="spellEnd"/>
      <w:r w:rsidR="002246D2" w:rsidRPr="002246D2">
        <w:t xml:space="preserve"> и печатью полиграфической продукции (буклеты)</w:t>
      </w:r>
      <w:r w:rsidR="002246D2">
        <w:rPr>
          <w:bCs/>
        </w:rPr>
        <w:t xml:space="preserve">,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860CFB" w:rsidRPr="00860CFB">
        <w:rPr>
          <w:kern w:val="32"/>
        </w:rPr>
        <w:t>1</w:t>
      </w:r>
      <w:r w:rsidR="00786062">
        <w:rPr>
          <w:kern w:val="32"/>
        </w:rPr>
        <w:t>8</w:t>
      </w:r>
      <w:r w:rsidR="002246D2">
        <w:rPr>
          <w:kern w:val="32"/>
        </w:rPr>
        <w:t>5</w:t>
      </w:r>
      <w:r w:rsidR="003B13F1" w:rsidRPr="00860CFB">
        <w:rPr>
          <w:kern w:val="32"/>
        </w:rPr>
        <w:t xml:space="preserve">-19 (№ </w:t>
      </w:r>
      <w:r w:rsidR="003B13F1" w:rsidRPr="00E738D9">
        <w:rPr>
          <w:kern w:val="32"/>
        </w:rPr>
        <w:t>3190</w:t>
      </w:r>
      <w:r w:rsidR="00860CFB" w:rsidRPr="00E738D9">
        <w:rPr>
          <w:kern w:val="32"/>
        </w:rPr>
        <w:t>8</w:t>
      </w:r>
      <w:r w:rsidR="00E738D9">
        <w:rPr>
          <w:kern w:val="32"/>
        </w:rPr>
        <w:t>3</w:t>
      </w:r>
      <w:r w:rsidR="002246D2">
        <w:rPr>
          <w:kern w:val="32"/>
        </w:rPr>
        <w:t>44134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  <w:proofErr w:type="gramEnd"/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860CFB">
        <w:trPr>
          <w:trHeight w:val="563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860CFB" w:rsidRPr="002246D2" w:rsidRDefault="002246D2" w:rsidP="00860CFB">
            <w:pPr>
              <w:suppressAutoHyphens/>
            </w:pPr>
            <w:r w:rsidRPr="002246D2">
              <w:rPr>
                <w:color w:val="000000"/>
              </w:rPr>
              <w:t>По ТЗ не совсем понятен формат изделия. Имеется в виду лист А</w:t>
            </w:r>
            <w:proofErr w:type="gramStart"/>
            <w:r w:rsidRPr="002246D2">
              <w:rPr>
                <w:color w:val="000000"/>
              </w:rPr>
              <w:t>4</w:t>
            </w:r>
            <w:proofErr w:type="gramEnd"/>
            <w:r w:rsidRPr="002246D2">
              <w:rPr>
                <w:color w:val="000000"/>
              </w:rPr>
              <w:t>, сфальцованный пополам и получается 4 страницы А5? Либо 2 сфальцованных пополам листа А</w:t>
            </w:r>
            <w:proofErr w:type="gramStart"/>
            <w:r w:rsidRPr="002246D2">
              <w:rPr>
                <w:color w:val="000000"/>
              </w:rPr>
              <w:t>4</w:t>
            </w:r>
            <w:proofErr w:type="gramEnd"/>
            <w:r w:rsidRPr="002246D2">
              <w:rPr>
                <w:color w:val="000000"/>
              </w:rPr>
              <w:t>, один вложенный в другой? Уточните, пожалуйста, а то сложно однозначно понять формат.</w:t>
            </w:r>
          </w:p>
        </w:tc>
        <w:tc>
          <w:tcPr>
            <w:tcW w:w="3686" w:type="dxa"/>
          </w:tcPr>
          <w:p w:rsidR="00E738D9" w:rsidRPr="00860CFB" w:rsidRDefault="002246D2" w:rsidP="002246D2">
            <w:pPr>
              <w:autoSpaceDE w:val="0"/>
              <w:autoSpaceDN w:val="0"/>
              <w:adjustRightInd w:val="0"/>
            </w:pPr>
            <w:r w:rsidRPr="002246D2">
              <w:rPr>
                <w:color w:val="000000"/>
              </w:rPr>
              <w:t>Име</w:t>
            </w:r>
            <w:r>
              <w:rPr>
                <w:color w:val="000000"/>
              </w:rPr>
              <w:t>ется</w:t>
            </w:r>
            <w:r w:rsidRPr="002246D2">
              <w:rPr>
                <w:color w:val="000000"/>
              </w:rPr>
              <w:t xml:space="preserve"> в виду лист А</w:t>
            </w:r>
            <w:proofErr w:type="gramStart"/>
            <w:r w:rsidRPr="002246D2">
              <w:rPr>
                <w:color w:val="000000"/>
              </w:rPr>
              <w:t>4</w:t>
            </w:r>
            <w:proofErr w:type="gramEnd"/>
            <w:r w:rsidRPr="002246D2">
              <w:rPr>
                <w:color w:val="000000"/>
              </w:rPr>
              <w:t xml:space="preserve">, сфальцованный пополам  получается 4 страницы </w:t>
            </w:r>
            <w:r>
              <w:rPr>
                <w:color w:val="000000"/>
              </w:rPr>
              <w:t xml:space="preserve">формата </w:t>
            </w:r>
            <w:r w:rsidRPr="002246D2">
              <w:rPr>
                <w:color w:val="000000"/>
              </w:rPr>
              <w:t>А5</w:t>
            </w:r>
            <w:r>
              <w:rPr>
                <w:color w:val="000000"/>
              </w:rPr>
              <w:t>.</w:t>
            </w:r>
            <w:r w:rsidRPr="002246D2">
              <w:rPr>
                <w:color w:val="000000"/>
              </w:rPr>
              <w:t xml:space="preserve"> 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9A7D27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Островская Т.Б</w:t>
      </w:r>
      <w:r w:rsidR="00794C52" w:rsidRPr="00860CFB">
        <w:rPr>
          <w:sz w:val="18"/>
          <w:szCs w:val="18"/>
        </w:rPr>
        <w:t>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9A7D27" w:rsidRPr="00860CFB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9A7D27" w:rsidRPr="00860CFB">
        <w:rPr>
          <w:sz w:val="18"/>
          <w:szCs w:val="18"/>
        </w:rPr>
        <w:t>14-5</w:t>
      </w:r>
      <w:r w:rsidRPr="00860CFB">
        <w:rPr>
          <w:sz w:val="18"/>
          <w:szCs w:val="18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246D2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64D68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4</cp:revision>
  <cp:lastPrinted>2019-10-01T01:09:00Z</cp:lastPrinted>
  <dcterms:created xsi:type="dcterms:W3CDTF">2019-08-29T01:52:00Z</dcterms:created>
  <dcterms:modified xsi:type="dcterms:W3CDTF">2019-10-01T01:09:00Z</dcterms:modified>
</cp:coreProperties>
</file>